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88B8" w14:textId="77777777" w:rsidR="00F30DED" w:rsidRDefault="00F30DED" w:rsidP="003B508D">
      <w:pPr>
        <w:tabs>
          <w:tab w:val="left" w:pos="9480"/>
        </w:tabs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F30DED" w14:paraId="019224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CD330" w14:textId="77777777" w:rsidR="00F30DED" w:rsidRDefault="00F30DE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E91D5" w14:textId="77777777" w:rsidR="00F30DED" w:rsidRDefault="00F30DE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D7777" w14:textId="77777777" w:rsidR="00F30DED" w:rsidRDefault="00F30DED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D6F7" w14:textId="77777777" w:rsidR="00F30DED" w:rsidRDefault="00F30DE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8731" w14:textId="77777777" w:rsidR="00F30DED" w:rsidRDefault="00F30DED">
            <w:pPr>
              <w:jc w:val="center"/>
            </w:pPr>
            <w:r>
              <w:t>0401060</w:t>
            </w:r>
          </w:p>
        </w:tc>
      </w:tr>
      <w:tr w:rsidR="00F30DED" w14:paraId="657E32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DFA3F" w14:textId="77777777" w:rsidR="00F30DED" w:rsidRDefault="00F30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61E4C" w14:textId="77777777" w:rsidR="00F30DED" w:rsidRDefault="00F30D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45FE" w14:textId="77777777" w:rsidR="00F30DED" w:rsidRDefault="00F30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E8D4" w14:textId="77777777" w:rsidR="00F30DED" w:rsidRDefault="00F30D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F8C3" w14:textId="77777777" w:rsidR="00F30DED" w:rsidRDefault="00F30DED">
            <w:pPr>
              <w:jc w:val="both"/>
              <w:rPr>
                <w:sz w:val="16"/>
                <w:szCs w:val="16"/>
              </w:rPr>
            </w:pPr>
          </w:p>
        </w:tc>
      </w:tr>
    </w:tbl>
    <w:p w14:paraId="355D59B1" w14:textId="77777777" w:rsidR="00F30DED" w:rsidRDefault="00F30DE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F30DED" w14:paraId="53E7FB6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6B656" w14:textId="77777777" w:rsidR="00F30DED" w:rsidRDefault="00F30DE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3B508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DF5AF" w14:textId="77777777" w:rsidR="00F30DED" w:rsidRDefault="00E16E23" w:rsidP="000B0B8F">
            <w:pPr>
              <w:jc w:val="center"/>
            </w:pPr>
            <w:r>
              <w:t>15</w:t>
            </w:r>
            <w:r w:rsidR="003B508D">
              <w:t>.0</w:t>
            </w:r>
            <w:r>
              <w:t>1</w:t>
            </w:r>
            <w:r w:rsidR="003B508D">
              <w:t>.202</w:t>
            </w:r>
            <w:r w:rsidR="000B0B8F"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6F863" w14:textId="77777777" w:rsidR="00F30DED" w:rsidRDefault="00F30DE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3E88D" w14:textId="77777777" w:rsidR="00F30DED" w:rsidRDefault="00F30DE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22FD" w14:textId="77777777" w:rsidR="00F30DED" w:rsidRDefault="00F30DE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45D6" w14:textId="77777777" w:rsidR="00F30DED" w:rsidRDefault="004F021E">
            <w:pPr>
              <w:jc w:val="center"/>
            </w:pPr>
            <w:r>
              <w:t>0</w:t>
            </w:r>
            <w:r w:rsidR="009E736B">
              <w:t>8</w:t>
            </w:r>
          </w:p>
        </w:tc>
      </w:tr>
      <w:tr w:rsidR="00F30DED" w14:paraId="496F11DC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B3E0" w14:textId="77777777" w:rsidR="00F30DED" w:rsidRDefault="00F30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8409C" w14:textId="77777777" w:rsidR="00F30DED" w:rsidRDefault="00F30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38F44" w14:textId="77777777" w:rsidR="00F30DED" w:rsidRDefault="00F30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0170" w14:textId="77777777" w:rsidR="00F30DED" w:rsidRDefault="00F30D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800871" w14:textId="77777777" w:rsidR="00F30DED" w:rsidRDefault="00F30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D0C054" w14:textId="77777777" w:rsidR="00F30DED" w:rsidRDefault="00F30DE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0CF95E" w14:textId="77777777" w:rsidR="00F30DED" w:rsidRDefault="00F30DE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F30DED" w14:paraId="5F142E54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1DC759D3" w14:textId="77777777" w:rsidR="00F30DED" w:rsidRDefault="00F30DED">
            <w:r>
              <w:t>Сумма</w:t>
            </w:r>
          </w:p>
          <w:p w14:paraId="03CDC2DB" w14:textId="77777777" w:rsidR="00F30DED" w:rsidRDefault="00F30DED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07B8FED0" w14:textId="77777777" w:rsidR="00F30DED" w:rsidRDefault="00E16E23">
            <w:pPr>
              <w:ind w:left="57"/>
            </w:pPr>
            <w:r>
              <w:t>Одна тысяча рублей 00 копеек</w:t>
            </w:r>
          </w:p>
        </w:tc>
      </w:tr>
      <w:tr w:rsidR="00F30DED" w14:paraId="7689FFA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3245" w14:textId="77777777" w:rsidR="00F30DED" w:rsidRDefault="00F30DED" w:rsidP="00DA6686">
            <w:r>
              <w:t xml:space="preserve">ИНН </w:t>
            </w:r>
            <w:r w:rsidR="003B508D">
              <w:t>4901111111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4E2C" w14:textId="77777777" w:rsidR="00F30DED" w:rsidRDefault="00F30DED" w:rsidP="00DA6686">
            <w:pPr>
              <w:ind w:left="57"/>
            </w:pPr>
            <w:r>
              <w:t xml:space="preserve">КПП </w:t>
            </w:r>
            <w:r w:rsidR="003B508D">
              <w:t>490901001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69DF1" w14:textId="77777777" w:rsidR="00F30DED" w:rsidRDefault="00F30DED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5E39F" w14:textId="77777777" w:rsidR="00F30DED" w:rsidRDefault="003B508D">
            <w:pPr>
              <w:ind w:left="57"/>
            </w:pPr>
            <w:r>
              <w:t>1000=</w:t>
            </w:r>
          </w:p>
        </w:tc>
      </w:tr>
      <w:tr w:rsidR="00F30DED" w14:paraId="769DCF6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1D960" w14:textId="77777777" w:rsidR="00F30DED" w:rsidRDefault="003B508D">
            <w:r>
              <w:t>Общество с ограниченной ответственностью «Ромашка»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FC4" w14:textId="77777777" w:rsidR="00F30DED" w:rsidRDefault="00F30DE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2AE84" w14:textId="77777777" w:rsidR="00F30DED" w:rsidRDefault="00F30DED">
            <w:pPr>
              <w:jc w:val="center"/>
            </w:pPr>
          </w:p>
        </w:tc>
      </w:tr>
      <w:tr w:rsidR="00F30DED" w14:paraId="5612C2E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A66E8" w14:textId="77777777" w:rsidR="00F30DED" w:rsidRDefault="00F30DE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A86A8" w14:textId="77777777" w:rsidR="00F30DED" w:rsidRDefault="00F30DE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B398" w14:textId="77777777" w:rsidR="00F30DED" w:rsidRDefault="003B508D">
            <w:pPr>
              <w:ind w:left="57"/>
            </w:pPr>
            <w:r>
              <w:t xml:space="preserve">40402810700000000009 </w:t>
            </w:r>
            <w:r>
              <w:rPr>
                <w:b/>
                <w:bCs/>
              </w:rPr>
              <w:t>(20 знаков)</w:t>
            </w:r>
          </w:p>
        </w:tc>
      </w:tr>
      <w:tr w:rsidR="00F30DED" w14:paraId="1D7ABA0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B2AD3" w14:textId="77777777" w:rsidR="00F30DED" w:rsidRDefault="00F30DED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A883" w14:textId="77777777" w:rsidR="00F30DED" w:rsidRDefault="00F30DE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EB647B" w14:textId="77777777" w:rsidR="00F30DED" w:rsidRDefault="00F30DED">
            <w:pPr>
              <w:jc w:val="center"/>
            </w:pPr>
          </w:p>
        </w:tc>
      </w:tr>
      <w:tr w:rsidR="00F30DED" w14:paraId="20FFC9A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01F7A" w14:textId="77777777" w:rsidR="00F30DED" w:rsidRDefault="003B508D">
            <w:r>
              <w:t>СЕВЕРО-ВОСТОЧНОЕ ОТДЕЛЕНИЕ №8645 ПАО СБЕРБАНК г.Магадан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8E1" w14:textId="77777777" w:rsidR="00F30DED" w:rsidRDefault="00F30DE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D401" w14:textId="77777777" w:rsidR="00F30DED" w:rsidRDefault="003B508D">
            <w:pPr>
              <w:ind w:left="57"/>
            </w:pPr>
            <w:r>
              <w:t>044442607</w:t>
            </w:r>
            <w:r>
              <w:rPr>
                <w:b/>
                <w:bCs/>
              </w:rPr>
              <w:t xml:space="preserve"> (9 знаков)</w:t>
            </w:r>
          </w:p>
        </w:tc>
      </w:tr>
      <w:tr w:rsidR="00F30DED" w14:paraId="40E6E62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1592" w14:textId="77777777" w:rsidR="00F30DED" w:rsidRDefault="00F30DE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D3EBA" w14:textId="77777777" w:rsidR="00F30DED" w:rsidRDefault="00F30DE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C6AB7" w14:textId="77777777" w:rsidR="00F30DED" w:rsidRDefault="003B508D">
            <w:pPr>
              <w:ind w:left="57"/>
            </w:pPr>
            <w:r>
              <w:t xml:space="preserve">30101810300000000607 </w:t>
            </w:r>
            <w:r>
              <w:rPr>
                <w:b/>
              </w:rPr>
              <w:t>(20 знаков)</w:t>
            </w:r>
          </w:p>
        </w:tc>
      </w:tr>
      <w:tr w:rsidR="00F30DED" w14:paraId="28A88C6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7CFFC" w14:textId="77777777" w:rsidR="00F30DED" w:rsidRDefault="00F30DED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FBE" w14:textId="77777777" w:rsidR="00F30DED" w:rsidRDefault="00F30DE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9E5F9" w14:textId="77777777" w:rsidR="00F30DED" w:rsidRDefault="00F30DED">
            <w:pPr>
              <w:ind w:left="57"/>
            </w:pPr>
          </w:p>
        </w:tc>
      </w:tr>
      <w:tr w:rsidR="00F30DED" w14:paraId="3A2216D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E0FB8" w14:textId="77777777" w:rsidR="00F30DED" w:rsidRDefault="009E736B">
            <w:r>
              <w:t>ОТДЕЛЕНИЕ МАГАДАН БАНКА РОССИИ/</w:t>
            </w:r>
            <w:r w:rsidR="00624415">
              <w:t>/</w:t>
            </w:r>
            <w:r>
              <w:t>УФК по Магаданской области г. Магадан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5AC" w14:textId="77777777" w:rsidR="00F30DED" w:rsidRDefault="00F30DE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6CAE" w14:textId="77777777" w:rsidR="00F30DED" w:rsidRDefault="009E736B">
            <w:pPr>
              <w:ind w:left="57"/>
            </w:pPr>
            <w:r>
              <w:t>014442501</w:t>
            </w:r>
          </w:p>
        </w:tc>
      </w:tr>
      <w:tr w:rsidR="00F30DED" w14:paraId="3FE5FFC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8D328D2" w14:textId="77777777" w:rsidR="00F30DED" w:rsidRDefault="00F30DE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1DDA6" w14:textId="77777777" w:rsidR="00F30DED" w:rsidRDefault="00F30DE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10F94" w14:textId="77777777" w:rsidR="00F30DED" w:rsidRDefault="00F30DED">
            <w:pPr>
              <w:ind w:left="57"/>
            </w:pPr>
          </w:p>
          <w:p w14:paraId="6A2F9EA5" w14:textId="77777777" w:rsidR="009E736B" w:rsidRDefault="009E736B">
            <w:pPr>
              <w:ind w:left="57"/>
            </w:pPr>
            <w:r>
              <w:t>40102810945370000040</w:t>
            </w:r>
            <w:r w:rsidR="003B508D">
              <w:t xml:space="preserve"> </w:t>
            </w:r>
            <w:r w:rsidR="003B508D">
              <w:rPr>
                <w:color w:val="C00000"/>
              </w:rPr>
              <w:t>(единый казначейский счет)</w:t>
            </w:r>
          </w:p>
        </w:tc>
      </w:tr>
      <w:tr w:rsidR="00F30DED" w14:paraId="41DAE05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34FB" w14:textId="77777777" w:rsidR="00F30DED" w:rsidRDefault="00F30DED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76A29" w14:textId="77777777" w:rsidR="00F30DED" w:rsidRDefault="00F30DE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8806CCE" w14:textId="77777777" w:rsidR="00F30DED" w:rsidRDefault="00F30DED">
            <w:pPr>
              <w:ind w:left="57"/>
            </w:pPr>
          </w:p>
        </w:tc>
      </w:tr>
      <w:tr w:rsidR="00F30DED" w14:paraId="3714B18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6592" w14:textId="77777777" w:rsidR="00F30DED" w:rsidRDefault="00F30DED" w:rsidP="000B0B8F">
            <w:r>
              <w:t xml:space="preserve">ИНН </w:t>
            </w:r>
            <w:r w:rsidR="009E736B">
              <w:t>490</w:t>
            </w:r>
            <w:r w:rsidR="000B0B8F">
              <w:t>0000434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B4956" w14:textId="77777777" w:rsidR="00F30DED" w:rsidRDefault="00F30DED" w:rsidP="00DA6686">
            <w:pPr>
              <w:ind w:left="57"/>
            </w:pPr>
            <w:r>
              <w:t xml:space="preserve">КПП </w:t>
            </w:r>
            <w:r w:rsidR="009E736B">
              <w:t>490901001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94407" w14:textId="77777777" w:rsidR="00F30DED" w:rsidRDefault="00F30DE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3ADF1" w14:textId="77777777" w:rsidR="00F30DED" w:rsidRDefault="00CF33AE" w:rsidP="000B0B8F">
            <w:pPr>
              <w:ind w:left="57"/>
            </w:pPr>
            <w:r>
              <w:t>03100643000000014700</w:t>
            </w:r>
            <w:r w:rsidR="003B508D">
              <w:t xml:space="preserve"> </w:t>
            </w:r>
            <w:r w:rsidR="003B508D">
              <w:rPr>
                <w:color w:val="C00000"/>
              </w:rPr>
              <w:t>(казначейский счет для осуществления и отражения операций по учету и распределению поступлений)</w:t>
            </w:r>
          </w:p>
        </w:tc>
      </w:tr>
      <w:tr w:rsidR="00F30DED" w14:paraId="6BD0104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B1349" w14:textId="77777777" w:rsidR="00F30DED" w:rsidRDefault="009E736B" w:rsidP="000B0B8F">
            <w:r>
              <w:t>УФК по Магаданской области (</w:t>
            </w:r>
            <w:r w:rsidR="000B0B8F">
              <w:t>ОСФР по Магаданской области</w:t>
            </w:r>
            <w:r>
              <w:t xml:space="preserve">, л/с </w:t>
            </w:r>
            <w:r w:rsidR="000B0B8F">
              <w:t>04474Ф47010</w:t>
            </w:r>
            <w: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46F" w14:textId="77777777" w:rsidR="00F30DED" w:rsidRDefault="00F30DE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FE5A03" w14:textId="77777777" w:rsidR="00F30DED" w:rsidRDefault="00F30DED">
            <w:pPr>
              <w:jc w:val="center"/>
            </w:pPr>
          </w:p>
        </w:tc>
      </w:tr>
      <w:tr w:rsidR="00F30DED" w14:paraId="63FA200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A422" w14:textId="77777777" w:rsidR="00F30DED" w:rsidRDefault="00F30DE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286" w14:textId="77777777" w:rsidR="00F30DED" w:rsidRDefault="00F30DED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BF9508" w14:textId="77777777" w:rsidR="00F30DED" w:rsidRDefault="00BE34C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3264" w14:textId="77777777" w:rsidR="00F30DED" w:rsidRDefault="00F30DED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B020A" w14:textId="77777777" w:rsidR="00F30DED" w:rsidRDefault="00F30DED">
            <w:pPr>
              <w:ind w:left="57"/>
            </w:pPr>
          </w:p>
        </w:tc>
      </w:tr>
      <w:tr w:rsidR="00F30DED" w14:paraId="6E8C590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C4E8" w14:textId="77777777" w:rsidR="00F30DED" w:rsidRDefault="00F30DE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983" w14:textId="77777777" w:rsidR="00F30DED" w:rsidRDefault="00F30DED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5C708" w14:textId="77777777" w:rsidR="00F30DED" w:rsidRDefault="00F30DE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397A" w14:textId="77777777" w:rsidR="00F30DED" w:rsidRDefault="00F30DED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C04F" w14:textId="77777777" w:rsidR="00F30DED" w:rsidRDefault="005E3979">
            <w:pPr>
              <w:ind w:left="57"/>
            </w:pPr>
            <w:r>
              <w:t>05</w:t>
            </w:r>
          </w:p>
        </w:tc>
      </w:tr>
      <w:tr w:rsidR="00F30DED" w14:paraId="0B38753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986A" w14:textId="77777777" w:rsidR="00F30DED" w:rsidRDefault="00F30DED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98F" w14:textId="77777777" w:rsidR="00F30DED" w:rsidRDefault="00F30DED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DEA0" w14:textId="77777777" w:rsidR="00F30DED" w:rsidRDefault="00F30DE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8B80" w14:textId="77777777" w:rsidR="00F30DED" w:rsidRDefault="00F30DED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36C25" w14:textId="77777777" w:rsidR="00F30DED" w:rsidRDefault="00F30DED">
            <w:pPr>
              <w:ind w:left="57"/>
            </w:pPr>
          </w:p>
        </w:tc>
      </w:tr>
      <w:tr w:rsidR="00F30DED" w14:paraId="19680175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0FF5E4E0" w14:textId="77777777" w:rsidR="00F30DED" w:rsidRDefault="00ED0E64" w:rsidP="00760A4E">
            <w:pPr>
              <w:jc w:val="center"/>
            </w:pPr>
            <w:r>
              <w:t>797</w:t>
            </w:r>
            <w:r w:rsidR="009E736B">
              <w:t>102</w:t>
            </w:r>
            <w:r w:rsidR="000B0B8F">
              <w:t>12000</w:t>
            </w:r>
            <w:r w:rsidR="009E736B">
              <w:t>0</w:t>
            </w:r>
            <w:r w:rsidR="000B0B8F">
              <w:t>6</w:t>
            </w:r>
            <w:r w:rsidR="009E736B">
              <w:t>1000160</w:t>
            </w:r>
          </w:p>
        </w:tc>
        <w:tc>
          <w:tcPr>
            <w:tcW w:w="1701" w:type="dxa"/>
            <w:gridSpan w:val="2"/>
            <w:vAlign w:val="bottom"/>
          </w:tcPr>
          <w:p w14:paraId="675A1EB1" w14:textId="77777777" w:rsidR="00F30DED" w:rsidRDefault="003B508D">
            <w:pPr>
              <w:jc w:val="center"/>
            </w:pPr>
            <w:r>
              <w:t>44701000</w:t>
            </w:r>
          </w:p>
        </w:tc>
        <w:tc>
          <w:tcPr>
            <w:tcW w:w="567" w:type="dxa"/>
            <w:vAlign w:val="bottom"/>
          </w:tcPr>
          <w:p w14:paraId="07586AC9" w14:textId="77777777" w:rsidR="00F30DED" w:rsidRDefault="003B508D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14:paraId="66054582" w14:textId="77777777" w:rsidR="00F30DED" w:rsidRDefault="003B508D" w:rsidP="000B0B8F">
            <w:pPr>
              <w:jc w:val="center"/>
            </w:pPr>
            <w:r>
              <w:t>МС.01.202</w:t>
            </w:r>
            <w:r w:rsidR="000B0B8F">
              <w:t>3</w:t>
            </w:r>
          </w:p>
        </w:tc>
        <w:tc>
          <w:tcPr>
            <w:tcW w:w="1985" w:type="dxa"/>
            <w:gridSpan w:val="3"/>
            <w:vAlign w:val="bottom"/>
          </w:tcPr>
          <w:p w14:paraId="734877AC" w14:textId="77777777" w:rsidR="00F30DED" w:rsidRDefault="003B508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3E23ED75" w14:textId="77777777" w:rsidR="00F30DED" w:rsidRDefault="003B508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14:paraId="0359719B" w14:textId="77777777" w:rsidR="00F30DED" w:rsidRDefault="003B508D">
            <w:pPr>
              <w:jc w:val="center"/>
            </w:pPr>
            <w:r>
              <w:t>0</w:t>
            </w:r>
          </w:p>
        </w:tc>
      </w:tr>
      <w:tr w:rsidR="00F30DED" w14:paraId="6C10A9F5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0C972E" w14:textId="77777777" w:rsidR="00F30DED" w:rsidRDefault="003B508D" w:rsidP="000B0B8F">
            <w:r>
              <w:t xml:space="preserve">Страховые взносы на обязательное социальное страхование </w:t>
            </w:r>
            <w:r>
              <w:rPr>
                <w:b/>
                <w:bCs/>
                <w:i/>
                <w:iCs/>
                <w:color w:val="800000"/>
                <w:sz w:val="24"/>
                <w:szCs w:val="24"/>
                <w:u w:val="single"/>
              </w:rPr>
              <w:t>от несчастных случаев на производстве и профессиональных заболеваний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t>за декабрь 202</w:t>
            </w:r>
            <w:r w:rsidR="000B0B8F">
              <w:t>2</w:t>
            </w:r>
            <w:r>
              <w:t xml:space="preserve"> рег. № 4900010001 </w:t>
            </w:r>
            <w:r>
              <w:rPr>
                <w:b/>
                <w:bCs/>
              </w:rPr>
              <w:t>(10 знаков)</w:t>
            </w:r>
          </w:p>
        </w:tc>
      </w:tr>
      <w:tr w:rsidR="00F30DED" w14:paraId="17A9CBB7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50B92" w14:textId="77777777" w:rsidR="00F30DED" w:rsidRDefault="00F30DED">
            <w:r>
              <w:t>Назначение платежа</w:t>
            </w:r>
          </w:p>
        </w:tc>
      </w:tr>
    </w:tbl>
    <w:p w14:paraId="67F8DFA1" w14:textId="77777777" w:rsidR="00F30DED" w:rsidRDefault="00F30DED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30DED" w14:paraId="30FE7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80D83" w14:textId="77777777" w:rsidR="00F30DED" w:rsidRDefault="00F30D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B3541" w14:textId="77777777" w:rsidR="00F30DED" w:rsidRDefault="00F30DED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6D036" w14:textId="77777777" w:rsidR="00F30DED" w:rsidRDefault="00F30DED">
            <w:pPr>
              <w:jc w:val="center"/>
            </w:pPr>
          </w:p>
        </w:tc>
      </w:tr>
      <w:tr w:rsidR="00F30DED" w14:paraId="571EC8C3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9CA3FB" w14:textId="77777777" w:rsidR="00F30DED" w:rsidRDefault="00F30DED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B9F8F" w14:textId="77777777" w:rsidR="00F30DED" w:rsidRDefault="00F30DED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26D1" w14:textId="77777777" w:rsidR="00F30DED" w:rsidRDefault="00F30DED">
            <w:pPr>
              <w:jc w:val="center"/>
            </w:pPr>
          </w:p>
        </w:tc>
      </w:tr>
    </w:tbl>
    <w:p w14:paraId="5308BA74" w14:textId="77777777" w:rsidR="00F30DED" w:rsidRDefault="00F30DED"/>
    <w:sectPr w:rsidR="00F30DE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20FB" w14:textId="77777777" w:rsidR="00BE06B9" w:rsidRDefault="00BE06B9">
      <w:r>
        <w:separator/>
      </w:r>
    </w:p>
  </w:endnote>
  <w:endnote w:type="continuationSeparator" w:id="0">
    <w:p w14:paraId="29BFC853" w14:textId="77777777" w:rsidR="00BE06B9" w:rsidRDefault="00BE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42A0" w14:textId="77777777" w:rsidR="00BE06B9" w:rsidRDefault="00BE06B9">
      <w:r>
        <w:separator/>
      </w:r>
    </w:p>
  </w:footnote>
  <w:footnote w:type="continuationSeparator" w:id="0">
    <w:p w14:paraId="2EB7DB39" w14:textId="77777777" w:rsidR="00BE06B9" w:rsidRDefault="00BE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6636" w14:textId="77777777" w:rsidR="003B508D" w:rsidRDefault="003B508D" w:rsidP="003B508D">
    <w:pPr>
      <w:pStyle w:val="a3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Образец платежного поручения</w:t>
    </w:r>
  </w:p>
  <w:p w14:paraId="7820FB2F" w14:textId="77777777" w:rsidR="003B508D" w:rsidRDefault="003B508D" w:rsidP="003B508D">
    <w:pPr>
      <w:pStyle w:val="a3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для перечисления страховых взносов в ФСС РФ</w:t>
    </w:r>
  </w:p>
  <w:p w14:paraId="2451248D" w14:textId="77777777" w:rsidR="003B508D" w:rsidRDefault="003B508D" w:rsidP="003B508D">
    <w:pPr>
      <w:pStyle w:val="a3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на обязательное социальное страхование</w:t>
    </w:r>
  </w:p>
  <w:p w14:paraId="57F3ED0B" w14:textId="77777777" w:rsidR="003B508D" w:rsidRDefault="003B508D" w:rsidP="003B508D">
    <w:pPr>
      <w:pStyle w:val="a3"/>
      <w:jc w:val="center"/>
      <w:rPr>
        <w:b/>
        <w:bCs/>
        <w:i/>
        <w:iCs/>
        <w:color w:val="800000"/>
        <w:sz w:val="24"/>
        <w:szCs w:val="24"/>
        <w:u w:val="single"/>
      </w:rPr>
    </w:pPr>
    <w:r>
      <w:rPr>
        <w:b/>
        <w:bCs/>
        <w:i/>
        <w:iCs/>
        <w:color w:val="800000"/>
        <w:sz w:val="24"/>
        <w:szCs w:val="24"/>
        <w:u w:val="single"/>
      </w:rPr>
      <w:t>от несчастных случаев на производстве и профессиональных заболеваний</w:t>
    </w:r>
  </w:p>
  <w:p w14:paraId="43D9A533" w14:textId="77777777" w:rsidR="003B508D" w:rsidRDefault="003B508D" w:rsidP="003B508D">
    <w:pPr>
      <w:pStyle w:val="a3"/>
      <w:jc w:val="right"/>
      <w:rPr>
        <w:sz w:val="15"/>
        <w:szCs w:val="15"/>
      </w:rPr>
    </w:pPr>
  </w:p>
  <w:p w14:paraId="0FA36614" w14:textId="77777777" w:rsidR="00F30DED" w:rsidRPr="003B508D" w:rsidRDefault="00F30DED" w:rsidP="003B508D">
    <w:pPr>
      <w:pStyle w:val="a3"/>
      <w:widowControl/>
      <w:suppressAutoHyphens w:val="0"/>
      <w:autoSpaceDN w:val="0"/>
      <w:rPr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36B"/>
    <w:rsid w:val="000B0B8F"/>
    <w:rsid w:val="00141758"/>
    <w:rsid w:val="00185F97"/>
    <w:rsid w:val="003B508D"/>
    <w:rsid w:val="00407E2C"/>
    <w:rsid w:val="0045686A"/>
    <w:rsid w:val="004F021E"/>
    <w:rsid w:val="0058267B"/>
    <w:rsid w:val="005E3979"/>
    <w:rsid w:val="00624415"/>
    <w:rsid w:val="0071667F"/>
    <w:rsid w:val="00760A4E"/>
    <w:rsid w:val="008739E1"/>
    <w:rsid w:val="0089348A"/>
    <w:rsid w:val="00983C64"/>
    <w:rsid w:val="009B356E"/>
    <w:rsid w:val="009E736B"/>
    <w:rsid w:val="00B335F4"/>
    <w:rsid w:val="00BE06B9"/>
    <w:rsid w:val="00BE34C8"/>
    <w:rsid w:val="00C355B9"/>
    <w:rsid w:val="00CF33AE"/>
    <w:rsid w:val="00DA6686"/>
    <w:rsid w:val="00E16E23"/>
    <w:rsid w:val="00E6225B"/>
    <w:rsid w:val="00ED0E64"/>
    <w:rsid w:val="00F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8BAAF"/>
  <w14:defaultImageDpi w14:val="0"/>
  <w15:docId w15:val="{41E7C62A-D43B-4E9D-B3F9-95564AC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8D"/>
    <w:pPr>
      <w:widowControl w:val="0"/>
      <w:tabs>
        <w:tab w:val="center" w:pos="4153"/>
        <w:tab w:val="right" w:pos="8306"/>
      </w:tabs>
      <w:suppressAutoHyphens/>
      <w:autoSpaceDN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1049</Characters>
  <Application>Microsoft Office Word</Application>
  <DocSecurity>0</DocSecurity>
  <Lines>21</Lines>
  <Paragraphs>10</Paragraphs>
  <ScaleCrop>false</ScaleCrop>
  <Company>КонсультантПлюс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Turbal Tatiana</cp:lastModifiedBy>
  <cp:revision>2</cp:revision>
  <cp:lastPrinted>2004-10-20T12:13:00Z</cp:lastPrinted>
  <dcterms:created xsi:type="dcterms:W3CDTF">2023-02-07T11:26:00Z</dcterms:created>
  <dcterms:modified xsi:type="dcterms:W3CDTF">2023-02-07T11:26:00Z</dcterms:modified>
</cp:coreProperties>
</file>